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29" w:rsidRDefault="00422673" w:rsidP="00016688">
      <w:pPr>
        <w:jc w:val="both"/>
      </w:pPr>
      <w:r>
        <w:rPr>
          <w:noProof/>
        </w:rPr>
        <w:drawing>
          <wp:inline distT="0" distB="0" distL="0" distR="0" wp14:anchorId="1DEC2D9E">
            <wp:extent cx="576199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C84" w:rsidRDefault="007C2C84" w:rsidP="00016688">
      <w:pPr>
        <w:jc w:val="both"/>
      </w:pPr>
    </w:p>
    <w:p w:rsidR="00BE2C55" w:rsidRDefault="00B36F0E" w:rsidP="00016688">
      <w:pPr>
        <w:jc w:val="both"/>
      </w:pPr>
      <w:r>
        <w:t>Na temelju članka 18.a Zakona o zaštiti osobnih podataka (NN 103/03, 118/06, 41/08 i 130/11)</w:t>
      </w:r>
      <w:r w:rsidR="00016688">
        <w:t xml:space="preserve"> </w:t>
      </w:r>
      <w:r w:rsidR="001B1429">
        <w:t>direktor Društva</w:t>
      </w:r>
      <w:r w:rsidR="00422673">
        <w:t xml:space="preserve"> Gospodarenje otpadom Sisak d.o.o. donio je </w:t>
      </w:r>
      <w:r w:rsidR="0082763E">
        <w:t>dana 29.</w:t>
      </w:r>
      <w:r w:rsidR="004755E6">
        <w:t xml:space="preserve"> studenog </w:t>
      </w:r>
      <w:r w:rsidR="00422673">
        <w:t>2012.</w:t>
      </w:r>
      <w:r w:rsidR="004755E6">
        <w:t xml:space="preserve"> godine</w:t>
      </w:r>
      <w:r w:rsidR="00422673">
        <w:t xml:space="preserve"> sljedeću</w:t>
      </w:r>
    </w:p>
    <w:p w:rsidR="00DF570B" w:rsidRDefault="00DF570B" w:rsidP="00016688">
      <w:pPr>
        <w:jc w:val="both"/>
      </w:pPr>
    </w:p>
    <w:p w:rsidR="004755E6" w:rsidRDefault="004755E6" w:rsidP="00016688">
      <w:pPr>
        <w:jc w:val="both"/>
      </w:pPr>
    </w:p>
    <w:p w:rsidR="00422673" w:rsidRPr="00422673" w:rsidRDefault="00422673" w:rsidP="00016688">
      <w:pPr>
        <w:jc w:val="center"/>
        <w:rPr>
          <w:b/>
        </w:rPr>
      </w:pPr>
      <w:r w:rsidRPr="00422673">
        <w:rPr>
          <w:b/>
        </w:rPr>
        <w:t>ODLUKU</w:t>
      </w:r>
    </w:p>
    <w:p w:rsidR="00422673" w:rsidRPr="00422673" w:rsidRDefault="00422673" w:rsidP="00016688">
      <w:pPr>
        <w:jc w:val="center"/>
        <w:rPr>
          <w:b/>
        </w:rPr>
      </w:pPr>
      <w:r w:rsidRPr="00422673">
        <w:rPr>
          <w:b/>
        </w:rPr>
        <w:t>O IMENOVANJU SLUŽBENIKA ZA ZAŠTITU OSOBNIH PODATAKA</w:t>
      </w:r>
    </w:p>
    <w:p w:rsidR="00DF570B" w:rsidRDefault="00DF570B" w:rsidP="00016688">
      <w:pPr>
        <w:jc w:val="both"/>
      </w:pPr>
    </w:p>
    <w:p w:rsidR="004755E6" w:rsidRDefault="004755E6" w:rsidP="00016688">
      <w:pPr>
        <w:jc w:val="both"/>
      </w:pPr>
      <w:bookmarkStart w:id="0" w:name="_GoBack"/>
      <w:bookmarkEnd w:id="0"/>
    </w:p>
    <w:p w:rsidR="00DF570B" w:rsidRPr="00B3767F" w:rsidRDefault="00422673" w:rsidP="00016688">
      <w:pPr>
        <w:jc w:val="center"/>
        <w:rPr>
          <w:b/>
        </w:rPr>
      </w:pPr>
      <w:r w:rsidRPr="00B3767F">
        <w:rPr>
          <w:b/>
        </w:rPr>
        <w:t>Članak 1.</w:t>
      </w:r>
    </w:p>
    <w:p w:rsidR="00422673" w:rsidRDefault="00422673" w:rsidP="00016688">
      <w:pPr>
        <w:jc w:val="both"/>
      </w:pPr>
      <w:r>
        <w:t>Službenikom za zaštitu osobnih podataka imenuje se Katarina Taučer, spec.publ.admin.</w:t>
      </w:r>
      <w:r w:rsidR="0082763E">
        <w:t>,</w:t>
      </w:r>
      <w:r>
        <w:t xml:space="preserve"> koja radi na radnom mjestu referenta za ovrhe.</w:t>
      </w:r>
    </w:p>
    <w:p w:rsidR="00422673" w:rsidRDefault="00422673" w:rsidP="00016688">
      <w:pPr>
        <w:jc w:val="both"/>
      </w:pPr>
    </w:p>
    <w:p w:rsidR="00422673" w:rsidRPr="00B3767F" w:rsidRDefault="00422673" w:rsidP="00016688">
      <w:pPr>
        <w:jc w:val="center"/>
        <w:rPr>
          <w:b/>
        </w:rPr>
      </w:pPr>
      <w:r w:rsidRPr="00B3767F">
        <w:rPr>
          <w:b/>
        </w:rPr>
        <w:t>Članak 2.</w:t>
      </w:r>
    </w:p>
    <w:p w:rsidR="00422673" w:rsidRDefault="001B4ABC" w:rsidP="00016688">
      <w:pPr>
        <w:jc w:val="both"/>
      </w:pPr>
      <w:r>
        <w:t>Službenik za zaštitu osobnih podataka:</w:t>
      </w:r>
    </w:p>
    <w:p w:rsidR="001B4ABC" w:rsidRDefault="004755E6" w:rsidP="004755E6">
      <w:pPr>
        <w:pStyle w:val="ListParagraph"/>
        <w:numPr>
          <w:ilvl w:val="0"/>
          <w:numId w:val="9"/>
        </w:numPr>
        <w:jc w:val="both"/>
      </w:pPr>
      <w:r>
        <w:t>v</w:t>
      </w:r>
      <w:r w:rsidR="001B4ABC">
        <w:t>odi brigu o zakonitosti obrade osobnih podataka,</w:t>
      </w:r>
    </w:p>
    <w:p w:rsidR="001B4ABC" w:rsidRDefault="004755E6" w:rsidP="004755E6">
      <w:pPr>
        <w:pStyle w:val="ListParagraph"/>
        <w:numPr>
          <w:ilvl w:val="0"/>
          <w:numId w:val="9"/>
        </w:numPr>
        <w:jc w:val="both"/>
      </w:pPr>
      <w:r>
        <w:t>v</w:t>
      </w:r>
      <w:r w:rsidR="001B4ABC">
        <w:t>odi brigu o ostvarivanju prava na zaštitu osobnih podataka,</w:t>
      </w:r>
    </w:p>
    <w:p w:rsidR="001B4ABC" w:rsidRDefault="004755E6" w:rsidP="004755E6">
      <w:pPr>
        <w:pStyle w:val="ListParagraph"/>
        <w:numPr>
          <w:ilvl w:val="0"/>
          <w:numId w:val="9"/>
        </w:numPr>
        <w:jc w:val="both"/>
      </w:pPr>
      <w:r>
        <w:t>u</w:t>
      </w:r>
      <w:r w:rsidR="001B4ABC">
        <w:t>poznaje sve osobe zaposlene u obradi osobnih podataka s njihovom zakonskom obvezom u svrhu zaštite osobnih podataka,</w:t>
      </w:r>
    </w:p>
    <w:p w:rsidR="001B4ABC" w:rsidRDefault="004755E6" w:rsidP="004755E6">
      <w:pPr>
        <w:pStyle w:val="ListParagraph"/>
        <w:numPr>
          <w:ilvl w:val="0"/>
          <w:numId w:val="9"/>
        </w:numPr>
        <w:jc w:val="both"/>
      </w:pPr>
      <w:r>
        <w:t>s</w:t>
      </w:r>
      <w:r w:rsidR="001B4ABC">
        <w:t>urađuje s Agencijom za zaštitu osobnih podataka u vezi s provedbom nadzora nad obradom osobnih podataka,</w:t>
      </w:r>
    </w:p>
    <w:p w:rsidR="001B4ABC" w:rsidRDefault="004755E6" w:rsidP="004755E6">
      <w:pPr>
        <w:pStyle w:val="ListParagraph"/>
        <w:numPr>
          <w:ilvl w:val="0"/>
          <w:numId w:val="9"/>
        </w:numPr>
        <w:jc w:val="both"/>
      </w:pPr>
      <w:r>
        <w:t>o</w:t>
      </w:r>
      <w:r w:rsidR="001B4ABC">
        <w:t xml:space="preserve">bavlja i druge poslove utvrđene Zakonom o zaštiti osobnih podataka (NN 103/03, 118/06, 41/08 i 130/11) </w:t>
      </w:r>
      <w:r w:rsidR="002B3C7F">
        <w:t>i podzakonskim propisima koji su doneseni na temelju tog Zakona</w:t>
      </w:r>
      <w:r>
        <w:t>.</w:t>
      </w:r>
    </w:p>
    <w:p w:rsidR="002B3C7F" w:rsidRDefault="002B3C7F" w:rsidP="00016688">
      <w:pPr>
        <w:jc w:val="both"/>
      </w:pPr>
    </w:p>
    <w:p w:rsidR="002B3C7F" w:rsidRPr="00B3767F" w:rsidRDefault="002B3C7F" w:rsidP="00016688">
      <w:pPr>
        <w:jc w:val="center"/>
        <w:rPr>
          <w:b/>
        </w:rPr>
      </w:pPr>
      <w:r w:rsidRPr="00B3767F">
        <w:rPr>
          <w:b/>
        </w:rPr>
        <w:t>Članak 3.</w:t>
      </w:r>
    </w:p>
    <w:p w:rsidR="002B3C7F" w:rsidRDefault="002B3C7F" w:rsidP="00016688">
      <w:pPr>
        <w:jc w:val="both"/>
      </w:pPr>
      <w:r>
        <w:t>Službenik za zaštitu osobnih podataka dužan je čuvati povjerljivost svih inrformacija i podataka koje sazna u obavljanju svojih dužnosti.</w:t>
      </w:r>
    </w:p>
    <w:p w:rsidR="002B3C7F" w:rsidRDefault="002B3C7F" w:rsidP="00016688">
      <w:pPr>
        <w:jc w:val="both"/>
      </w:pPr>
      <w:r>
        <w:t>Ova obveza traje i nakon prestanka obavljanja dužnosti službenika za zaštitu osobnih podataka.</w:t>
      </w:r>
    </w:p>
    <w:p w:rsidR="002B3C7F" w:rsidRDefault="002B3C7F" w:rsidP="00016688">
      <w:pPr>
        <w:jc w:val="both"/>
      </w:pPr>
    </w:p>
    <w:p w:rsidR="002B3C7F" w:rsidRPr="00B3767F" w:rsidRDefault="002B3C7F" w:rsidP="00016688">
      <w:pPr>
        <w:jc w:val="center"/>
        <w:rPr>
          <w:b/>
        </w:rPr>
      </w:pPr>
      <w:r w:rsidRPr="00B3767F">
        <w:rPr>
          <w:b/>
        </w:rPr>
        <w:t>Članak 4.</w:t>
      </w:r>
    </w:p>
    <w:p w:rsidR="002B3C7F" w:rsidRDefault="002B3C7F" w:rsidP="00016688">
      <w:pPr>
        <w:jc w:val="both"/>
      </w:pPr>
      <w:r>
        <w:t>Ova Odluka stupa na snagu danom donošenja.</w:t>
      </w:r>
    </w:p>
    <w:p w:rsidR="002B3C7F" w:rsidRDefault="002B3C7F" w:rsidP="00016688">
      <w:pPr>
        <w:jc w:val="both"/>
      </w:pPr>
    </w:p>
    <w:p w:rsidR="00016688" w:rsidRDefault="00016688" w:rsidP="00016688">
      <w:pPr>
        <w:ind w:left="5664"/>
        <w:jc w:val="both"/>
      </w:pPr>
    </w:p>
    <w:p w:rsidR="00016688" w:rsidRDefault="002B3C7F" w:rsidP="00016688">
      <w:pPr>
        <w:ind w:left="5664"/>
        <w:jc w:val="both"/>
      </w:pPr>
      <w:r>
        <w:t xml:space="preserve">     </w:t>
      </w:r>
    </w:p>
    <w:p w:rsidR="002B3C7F" w:rsidRDefault="004755E6" w:rsidP="00016688">
      <w:pPr>
        <w:ind w:left="5664"/>
        <w:jc w:val="both"/>
      </w:pPr>
      <w:r>
        <w:t xml:space="preserve">                </w:t>
      </w:r>
      <w:r w:rsidR="002B3C7F">
        <w:t>Direktor</w:t>
      </w:r>
    </w:p>
    <w:p w:rsidR="002B3C7F" w:rsidRDefault="002B3C7F" w:rsidP="00016688">
      <w:pPr>
        <w:ind w:left="5664"/>
        <w:jc w:val="both"/>
      </w:pPr>
      <w:r>
        <w:t>mr.sc. Mladen Klasnić, dipl.ing.</w:t>
      </w:r>
    </w:p>
    <w:p w:rsidR="002B3C7F" w:rsidRDefault="002B3C7F" w:rsidP="00016688">
      <w:pPr>
        <w:jc w:val="both"/>
      </w:pPr>
    </w:p>
    <w:p w:rsidR="00016688" w:rsidRDefault="00016688" w:rsidP="00016688">
      <w:pPr>
        <w:jc w:val="both"/>
      </w:pPr>
    </w:p>
    <w:p w:rsidR="002B3C7F" w:rsidRDefault="002B3C7F" w:rsidP="00016688">
      <w:pPr>
        <w:jc w:val="both"/>
      </w:pPr>
      <w:r>
        <w:t>U</w:t>
      </w:r>
      <w:r w:rsidR="0082763E">
        <w:t>RBROJ</w:t>
      </w:r>
      <w:r>
        <w:t>:</w:t>
      </w:r>
      <w:r w:rsidR="0082763E">
        <w:t xml:space="preserve"> 2176/05-26/2571/12</w:t>
      </w:r>
    </w:p>
    <w:p w:rsidR="0082763E" w:rsidRDefault="0082763E" w:rsidP="00016688">
      <w:pPr>
        <w:jc w:val="both"/>
      </w:pPr>
      <w:r>
        <w:t>Sisak, 29. studenog 2012.</w:t>
      </w:r>
      <w:r w:rsidR="004755E6">
        <w:t xml:space="preserve"> godine</w:t>
      </w:r>
    </w:p>
    <w:p w:rsidR="00DF570B" w:rsidRDefault="00DF570B" w:rsidP="00016688">
      <w:pPr>
        <w:jc w:val="both"/>
      </w:pPr>
    </w:p>
    <w:sectPr w:rsidR="00DF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AC"/>
    <w:multiLevelType w:val="hybridMultilevel"/>
    <w:tmpl w:val="AA2007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B6C"/>
    <w:multiLevelType w:val="hybridMultilevel"/>
    <w:tmpl w:val="3DC05160"/>
    <w:lvl w:ilvl="0" w:tplc="440A8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DE1"/>
    <w:multiLevelType w:val="hybridMultilevel"/>
    <w:tmpl w:val="E25EC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614"/>
    <w:multiLevelType w:val="hybridMultilevel"/>
    <w:tmpl w:val="09D46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57FF"/>
    <w:multiLevelType w:val="hybridMultilevel"/>
    <w:tmpl w:val="81AAFBFE"/>
    <w:lvl w:ilvl="0" w:tplc="C0FAA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62830"/>
    <w:multiLevelType w:val="hybridMultilevel"/>
    <w:tmpl w:val="F8C4F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5A26"/>
    <w:multiLevelType w:val="hybridMultilevel"/>
    <w:tmpl w:val="69705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452E"/>
    <w:multiLevelType w:val="hybridMultilevel"/>
    <w:tmpl w:val="66A07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4527E"/>
    <w:multiLevelType w:val="hybridMultilevel"/>
    <w:tmpl w:val="4532FB9E"/>
    <w:lvl w:ilvl="0" w:tplc="8E98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3"/>
    <w:rsid w:val="00016688"/>
    <w:rsid w:val="00021576"/>
    <w:rsid w:val="000357E4"/>
    <w:rsid w:val="000568A3"/>
    <w:rsid w:val="00076F26"/>
    <w:rsid w:val="000D0612"/>
    <w:rsid w:val="000F3DA2"/>
    <w:rsid w:val="001B1429"/>
    <w:rsid w:val="001B4ABC"/>
    <w:rsid w:val="002037F2"/>
    <w:rsid w:val="00242CD2"/>
    <w:rsid w:val="00297FB6"/>
    <w:rsid w:val="002B3C7F"/>
    <w:rsid w:val="002D67EC"/>
    <w:rsid w:val="002E2DF6"/>
    <w:rsid w:val="003A435E"/>
    <w:rsid w:val="003B5D83"/>
    <w:rsid w:val="003E6E49"/>
    <w:rsid w:val="00422673"/>
    <w:rsid w:val="00451ECA"/>
    <w:rsid w:val="0046621C"/>
    <w:rsid w:val="004755E6"/>
    <w:rsid w:val="005035A4"/>
    <w:rsid w:val="005072D4"/>
    <w:rsid w:val="00520953"/>
    <w:rsid w:val="005826E9"/>
    <w:rsid w:val="005A326D"/>
    <w:rsid w:val="005A7DB7"/>
    <w:rsid w:val="005B30D4"/>
    <w:rsid w:val="005C4AF6"/>
    <w:rsid w:val="005C6486"/>
    <w:rsid w:val="00606746"/>
    <w:rsid w:val="00663519"/>
    <w:rsid w:val="00684016"/>
    <w:rsid w:val="006C5D42"/>
    <w:rsid w:val="007C2C84"/>
    <w:rsid w:val="007F34B7"/>
    <w:rsid w:val="0082763E"/>
    <w:rsid w:val="00851BD6"/>
    <w:rsid w:val="008E078E"/>
    <w:rsid w:val="009502D5"/>
    <w:rsid w:val="00990527"/>
    <w:rsid w:val="00A37330"/>
    <w:rsid w:val="00B311AB"/>
    <w:rsid w:val="00B36F0E"/>
    <w:rsid w:val="00B3767F"/>
    <w:rsid w:val="00B40824"/>
    <w:rsid w:val="00B736EE"/>
    <w:rsid w:val="00B74D39"/>
    <w:rsid w:val="00BA3082"/>
    <w:rsid w:val="00BC41D6"/>
    <w:rsid w:val="00BE2C55"/>
    <w:rsid w:val="00C14EAE"/>
    <w:rsid w:val="00C71B17"/>
    <w:rsid w:val="00DA2281"/>
    <w:rsid w:val="00DB42A3"/>
    <w:rsid w:val="00DE6641"/>
    <w:rsid w:val="00DF570B"/>
    <w:rsid w:val="00E0783D"/>
    <w:rsid w:val="00E703FD"/>
    <w:rsid w:val="00E7535C"/>
    <w:rsid w:val="00E97B11"/>
    <w:rsid w:val="00EE591B"/>
    <w:rsid w:val="00F20721"/>
    <w:rsid w:val="00FD3951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568A3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568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4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568A3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568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A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4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Pavičić</dc:creator>
  <cp:lastModifiedBy>Ana Horvat</cp:lastModifiedBy>
  <cp:revision>3</cp:revision>
  <cp:lastPrinted>2012-11-26T09:00:00Z</cp:lastPrinted>
  <dcterms:created xsi:type="dcterms:W3CDTF">2012-12-28T08:25:00Z</dcterms:created>
  <dcterms:modified xsi:type="dcterms:W3CDTF">2012-12-28T08:27:00Z</dcterms:modified>
</cp:coreProperties>
</file>